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D3A" w:rsidR="00773FFC" w:rsidP="73DD70C7" w:rsidRDefault="000E342F" w14:paraId="5E5787A5" w14:textId="3423061D">
      <w:pPr>
        <w:jc w:val="center"/>
        <w:rPr>
          <w:rFonts w:ascii="Corbel" w:hAnsi="Corbel" w:eastAsia="Corbel" w:cs="Corbel"/>
          <w:b/>
          <w:bCs/>
          <w:sz w:val="20"/>
          <w:szCs w:val="20"/>
          <w:u w:val="single"/>
        </w:rPr>
      </w:pPr>
      <w:r>
        <w:rPr>
          <w:rFonts w:ascii="Corbel" w:hAnsi="Corbel" w:eastAsia="Corbel" w:cs="Corbel"/>
          <w:b/>
          <w:bCs/>
          <w:sz w:val="20"/>
          <w:szCs w:val="20"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1BDAE845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00213FD3" w:rsidRDefault="79AFB58B" w14:paraId="13D1BA33" w14:textId="6B455094">
            <w:pPr>
              <w:jc w:val="center"/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 xml:space="preserve">Subject: </w:t>
            </w:r>
            <w:r w:rsidR="0046309F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GCSE Combined Science (Trilogy)</w:t>
            </w:r>
          </w:p>
        </w:tc>
      </w:tr>
      <w:tr w:rsidR="006B7EAA" w:rsidTr="1BDAE845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000E342F" w:rsidRDefault="006B7EAA" w14:paraId="37887D9B" w14:textId="1D2C7D1C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Key Stage:</w:t>
            </w:r>
          </w:p>
        </w:tc>
        <w:tc>
          <w:tcPr>
            <w:tcW w:w="7485" w:type="dxa"/>
            <w:tcMar/>
          </w:tcPr>
          <w:p w:rsidR="005C5451" w:rsidP="73DD70C7" w:rsidRDefault="00213FD3" w14:paraId="0A4787B7" w14:textId="589D5E75">
            <w:pPr>
              <w:rPr>
                <w:rFonts w:ascii="Corbel" w:hAnsi="Corbel" w:eastAsia="Corbel" w:cs="Corbel"/>
                <w:sz w:val="20"/>
                <w:szCs w:val="20"/>
              </w:rPr>
            </w:pPr>
            <w:r>
              <w:rPr>
                <w:rFonts w:ascii="Corbel" w:hAnsi="Corbel" w:eastAsia="Corbel" w:cs="Corbel"/>
                <w:sz w:val="20"/>
                <w:szCs w:val="20"/>
              </w:rPr>
              <w:t>KS4</w:t>
            </w:r>
          </w:p>
        </w:tc>
      </w:tr>
      <w:tr w:rsidR="79AFB58B" w:rsidTr="1BDAE845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79AFB58B" w14:paraId="72451277" w14:textId="33B7DCB8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Exam Board:</w:t>
            </w:r>
          </w:p>
        </w:tc>
        <w:tc>
          <w:tcPr>
            <w:tcW w:w="7485" w:type="dxa"/>
            <w:tcMar/>
          </w:tcPr>
          <w:p w:rsidR="006B7EAA" w:rsidP="73DD70C7" w:rsidRDefault="005C5451" w14:paraId="010C2A81" w14:textId="0221F371">
            <w:pPr>
              <w:spacing w:line="259" w:lineRule="auto"/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AQA</w:t>
            </w:r>
          </w:p>
        </w:tc>
      </w:tr>
      <w:tr w:rsidR="79AFB58B" w:rsidTr="1BDAE845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48FE08F2" w14:textId="36CDADEA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Specification</w:t>
            </w:r>
            <w:r w:rsidRPr="399F7E23" w:rsidR="79AFB58B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027DABB5" w:rsidRDefault="0046309F" w14:paraId="1891F901" w14:textId="6DD1C70A">
            <w:pPr>
              <w:rPr>
                <w:rFonts w:ascii="Corbel" w:hAnsi="Corbel" w:eastAsia="Corbel" w:cs="Corbel"/>
                <w:sz w:val="20"/>
                <w:szCs w:val="20"/>
              </w:rPr>
            </w:pPr>
            <w:hyperlink r:id="rId8">
              <w:r w:rsidRPr="399F7E23">
                <w:rPr>
                  <w:rStyle w:val="Hyperlink"/>
                </w:rPr>
                <w:t>https://www.aqa.org.uk/subjects/science/gcse/combined-science-trilogy-8464/specification-at-a-glance</w:t>
              </w:r>
            </w:hyperlink>
            <w:r>
              <w:t xml:space="preserve"> </w:t>
            </w:r>
          </w:p>
        </w:tc>
      </w:tr>
      <w:tr w:rsidR="79AFB58B" w:rsidTr="1BDAE845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34CE7B7F" w14:textId="00825847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Map of Learning Overview:</w:t>
            </w:r>
          </w:p>
        </w:tc>
        <w:tc>
          <w:tcPr>
            <w:tcW w:w="7485" w:type="dxa"/>
            <w:tcMar/>
          </w:tcPr>
          <w:p w:rsidRPr="005C5451" w:rsidR="00852910" w:rsidP="399F7E23" w:rsidRDefault="44B22C97" w14:paraId="7F093E1B" w14:textId="12A915A4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Current Year 11:</w:t>
            </w:r>
          </w:p>
          <w:p w:rsidRPr="005C5451" w:rsidR="00852910" w:rsidP="399F7E23" w:rsidRDefault="44B22C97" w14:paraId="1A1C1C94" w14:textId="0EC9B52E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All topics for Biology, Chemistry and Physics</w:t>
            </w:r>
          </w:p>
          <w:p w:rsidRPr="005C5451" w:rsidR="00852910" w:rsidP="399F7E23" w:rsidRDefault="44B22C97" w14:paraId="42EDD411" w14:textId="6DEC291E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Current Year 10:</w:t>
            </w:r>
          </w:p>
          <w:p w:rsidRPr="005C5451" w:rsidR="00852910" w:rsidP="399F7E23" w:rsidRDefault="44B22C97" w14:paraId="179990F3" w14:textId="41A49DEB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All topics for Biology Chemistry and Physics</w:t>
            </w:r>
          </w:p>
        </w:tc>
      </w:tr>
      <w:tr w:rsidR="000E342F" w:rsidTr="1BDAE845" w14:paraId="00FB3D47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216D6C5C" w14:textId="64898D14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Assessment:</w:t>
            </w:r>
          </w:p>
        </w:tc>
        <w:tc>
          <w:tcPr>
            <w:tcW w:w="7485" w:type="dxa"/>
            <w:tcMar/>
          </w:tcPr>
          <w:p w:rsidR="006B7EAA" w:rsidP="399F7E23" w:rsidRDefault="00033230" w14:paraId="0E0E92CD" w14:textId="24D19FED">
            <w:pPr>
              <w:rPr>
                <w:rFonts w:ascii="Corbel" w:hAnsi="Corbel" w:eastAsia="Corbel" w:cs="Corbel"/>
                <w:sz w:val="20"/>
                <w:szCs w:val="20"/>
                <w:u w:val="single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  <w:u w:val="single"/>
              </w:rPr>
              <w:t>Biology</w:t>
            </w:r>
          </w:p>
          <w:p w:rsidR="00033230" w:rsidP="399F7E23" w:rsidRDefault="00033230" w14:paraId="117F9C49" w14:textId="0DB301E2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Paper 1 – topics B1 </w:t>
            </w:r>
            <w:r w:rsidRPr="399F7E23" w:rsidR="06582BE0">
              <w:rPr>
                <w:rFonts w:ascii="Corbel" w:hAnsi="Corbel" w:eastAsia="Corbel" w:cs="Corbel"/>
                <w:sz w:val="20"/>
                <w:szCs w:val="20"/>
              </w:rPr>
              <w:t>to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B3 (1hr 15 mins)</w:t>
            </w:r>
          </w:p>
          <w:p w:rsidR="00033230" w:rsidP="399F7E23" w:rsidRDefault="00033230" w14:paraId="74E6E18D" w14:textId="671F5C78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Paper 2 – topics B4 </w:t>
            </w:r>
            <w:r w:rsidRPr="399F7E23" w:rsidR="183B026A">
              <w:rPr>
                <w:rFonts w:ascii="Corbel" w:hAnsi="Corbel" w:eastAsia="Corbel" w:cs="Corbel"/>
                <w:sz w:val="20"/>
                <w:szCs w:val="20"/>
              </w:rPr>
              <w:t>to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B7 (1 hr 15 mins)</w:t>
            </w:r>
          </w:p>
          <w:p w:rsidR="38785354" w:rsidP="399F7E23" w:rsidRDefault="38785354" w14:paraId="5864D165" w14:textId="04C4C3E9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Required </w:t>
            </w:r>
            <w:proofErr w:type="spellStart"/>
            <w:r w:rsidRPr="399F7E23" w:rsidR="30987E50">
              <w:rPr>
                <w:rFonts w:ascii="Corbel" w:hAnsi="Corbel" w:eastAsia="Corbel" w:cs="Corbel"/>
                <w:sz w:val="20"/>
                <w:szCs w:val="20"/>
              </w:rPr>
              <w:t>P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>racticals</w:t>
            </w:r>
            <w:proofErr w:type="spellEnd"/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to be examined in papers 1&amp;2</w:t>
            </w:r>
          </w:p>
          <w:p w:rsidR="00775D49" w:rsidP="399F7E23" w:rsidRDefault="00775D49" w14:paraId="401C3933" w14:textId="77777777">
            <w:pPr>
              <w:rPr>
                <w:rFonts w:ascii="Corbel" w:hAnsi="Corbel" w:eastAsia="Corbel" w:cs="Corbel"/>
                <w:sz w:val="20"/>
                <w:szCs w:val="20"/>
              </w:rPr>
            </w:pPr>
          </w:p>
          <w:p w:rsidR="00775D49" w:rsidP="399F7E23" w:rsidRDefault="00775D49" w14:paraId="1C2646FC" w14:textId="406EB4F4">
            <w:pPr>
              <w:rPr>
                <w:rFonts w:ascii="Corbel" w:hAnsi="Corbel" w:eastAsia="Corbel" w:cs="Corbel"/>
                <w:sz w:val="20"/>
                <w:szCs w:val="20"/>
                <w:u w:val="single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  <w:u w:val="single"/>
              </w:rPr>
              <w:t>Chemistry</w:t>
            </w:r>
          </w:p>
          <w:p w:rsidR="00775D49" w:rsidP="399F7E23" w:rsidRDefault="00775D49" w14:paraId="7220C556" w14:textId="1A14BA89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>Paper 1</w:t>
            </w:r>
            <w:r w:rsidRPr="399F7E23" w:rsidR="05B79919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r w:rsidRPr="399F7E23" w:rsidR="35593D07">
              <w:rPr>
                <w:rFonts w:ascii="Corbel" w:hAnsi="Corbel" w:eastAsia="Corbel" w:cs="Corbel"/>
                <w:sz w:val="20"/>
                <w:szCs w:val="20"/>
              </w:rPr>
              <w:t xml:space="preserve">- </w:t>
            </w:r>
            <w:r w:rsidRPr="399F7E23" w:rsidR="05B79919">
              <w:rPr>
                <w:rFonts w:ascii="Corbel" w:hAnsi="Corbel" w:eastAsia="Corbel" w:cs="Corbel"/>
                <w:sz w:val="20"/>
                <w:szCs w:val="20"/>
              </w:rPr>
              <w:t>topics 8 to 12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(1hr 15 mins)</w:t>
            </w:r>
          </w:p>
          <w:p w:rsidR="00775D49" w:rsidP="399F7E23" w:rsidRDefault="00775D49" w14:paraId="2D9B858D" w14:textId="1EF4E54F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Paper 2 </w:t>
            </w:r>
            <w:r w:rsidRPr="399F7E23" w:rsidR="681290B9">
              <w:rPr>
                <w:rFonts w:ascii="Corbel" w:hAnsi="Corbel" w:eastAsia="Corbel" w:cs="Corbel"/>
                <w:sz w:val="20"/>
                <w:szCs w:val="20"/>
              </w:rPr>
              <w:t xml:space="preserve">- </w:t>
            </w:r>
            <w:r w:rsidRPr="399F7E23" w:rsidR="4BC2619B">
              <w:rPr>
                <w:rFonts w:ascii="Corbel" w:hAnsi="Corbel" w:eastAsia="Corbel" w:cs="Corbel"/>
                <w:sz w:val="20"/>
                <w:szCs w:val="20"/>
              </w:rPr>
              <w:t xml:space="preserve">topics 13 to 17 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>(1 hr 15 mins)</w:t>
            </w:r>
          </w:p>
          <w:p w:rsidR="00775D49" w:rsidP="399F7E23" w:rsidRDefault="00775D49" w14:paraId="03454F8A" w14:textId="79917772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Required </w:t>
            </w:r>
            <w:proofErr w:type="spellStart"/>
            <w:r w:rsidRPr="399F7E23" w:rsidR="7037AF08">
              <w:rPr>
                <w:rFonts w:ascii="Corbel" w:hAnsi="Corbel" w:eastAsia="Corbel" w:cs="Corbel"/>
                <w:sz w:val="20"/>
                <w:szCs w:val="20"/>
              </w:rPr>
              <w:t>P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>racticals</w:t>
            </w:r>
            <w:proofErr w:type="spellEnd"/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to be examined in papers 1 &amp; 2</w:t>
            </w:r>
          </w:p>
          <w:p w:rsidR="003A4D56" w:rsidP="399F7E23" w:rsidRDefault="003A4D56" w14:paraId="6134A808" w14:textId="3C1F2E5F">
            <w:pPr>
              <w:rPr>
                <w:rFonts w:ascii="Corbel" w:hAnsi="Corbel" w:eastAsia="Corbel" w:cs="Corbel"/>
                <w:sz w:val="20"/>
                <w:szCs w:val="20"/>
              </w:rPr>
            </w:pPr>
          </w:p>
          <w:p w:rsidRPr="003A4D56" w:rsidR="003A4D56" w:rsidP="399F7E23" w:rsidRDefault="003A4D56" w14:paraId="1342C8D5" w14:textId="2CB243C6">
            <w:pPr>
              <w:rPr>
                <w:rFonts w:ascii="Corbel" w:hAnsi="Corbel" w:eastAsia="Corbel" w:cs="Corbel"/>
                <w:sz w:val="20"/>
                <w:szCs w:val="20"/>
                <w:u w:val="single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  <w:u w:val="single"/>
              </w:rPr>
              <w:t>Physics</w:t>
            </w:r>
          </w:p>
          <w:p w:rsidR="4093EB6F" w:rsidP="399F7E23" w:rsidRDefault="4093EB6F" w14:paraId="659EFC84" w14:textId="5B312589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Paper 1 </w:t>
            </w:r>
            <w:r w:rsidRPr="399F7E23" w:rsidR="4097A645">
              <w:rPr>
                <w:rFonts w:ascii="Corbel" w:hAnsi="Corbel" w:eastAsia="Corbel" w:cs="Corbel"/>
                <w:sz w:val="20"/>
                <w:szCs w:val="20"/>
              </w:rPr>
              <w:t xml:space="preserve">- </w:t>
            </w:r>
            <w:r w:rsidRPr="399F7E23" w:rsidR="3E967AAD">
              <w:rPr>
                <w:rFonts w:ascii="Corbel" w:hAnsi="Corbel" w:eastAsia="Corbel" w:cs="Corbel"/>
                <w:sz w:val="20"/>
                <w:szCs w:val="20"/>
              </w:rPr>
              <w:t xml:space="preserve">topics 18 to 21 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>(1hr 15 mins)</w:t>
            </w:r>
          </w:p>
          <w:p w:rsidR="4093EB6F" w:rsidP="399F7E23" w:rsidRDefault="4093EB6F" w14:paraId="31295D4B" w14:textId="4F641127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Paper 2 </w:t>
            </w:r>
            <w:r w:rsidRPr="399F7E23" w:rsidR="45F5A5A7">
              <w:rPr>
                <w:rFonts w:ascii="Corbel" w:hAnsi="Corbel" w:eastAsia="Corbel" w:cs="Corbel"/>
                <w:sz w:val="20"/>
                <w:szCs w:val="20"/>
              </w:rPr>
              <w:t xml:space="preserve">- </w:t>
            </w:r>
            <w:r w:rsidRPr="399F7E23" w:rsidR="7244E75C">
              <w:rPr>
                <w:rFonts w:ascii="Corbel" w:hAnsi="Corbel" w:eastAsia="Corbel" w:cs="Corbel"/>
                <w:sz w:val="20"/>
                <w:szCs w:val="20"/>
              </w:rPr>
              <w:t xml:space="preserve">topics 22 to 24 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>(1hr 15 mins)</w:t>
            </w:r>
          </w:p>
          <w:p w:rsidR="4093EB6F" w:rsidP="399F7E23" w:rsidRDefault="4093EB6F" w14:paraId="3E67637E" w14:textId="406ABD8B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Required </w:t>
            </w:r>
            <w:proofErr w:type="spellStart"/>
            <w:r w:rsidRPr="399F7E23">
              <w:rPr>
                <w:rFonts w:ascii="Corbel" w:hAnsi="Corbel" w:eastAsia="Corbel" w:cs="Corbel"/>
                <w:sz w:val="20"/>
                <w:szCs w:val="20"/>
              </w:rPr>
              <w:t>Practicals</w:t>
            </w:r>
            <w:proofErr w:type="spellEnd"/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to be examin</w:t>
            </w:r>
            <w:r w:rsidRPr="399F7E23" w:rsidR="17CAC5ED">
              <w:rPr>
                <w:rFonts w:ascii="Corbel" w:hAnsi="Corbel" w:eastAsia="Corbel" w:cs="Corbel"/>
                <w:sz w:val="20"/>
                <w:szCs w:val="20"/>
              </w:rPr>
              <w:t>ed</w:t>
            </w: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 in papers 1 &amp;2</w:t>
            </w:r>
          </w:p>
          <w:p w:rsidRPr="00033230" w:rsidR="00033230" w:rsidP="399F7E23" w:rsidRDefault="00033230" w14:paraId="7DE2CDB9" w14:textId="0F38CF91">
            <w:pPr>
              <w:rPr>
                <w:rFonts w:ascii="Corbel" w:hAnsi="Corbel" w:eastAsia="Corbel" w:cs="Corbel"/>
                <w:sz w:val="20"/>
                <w:szCs w:val="20"/>
              </w:rPr>
            </w:pPr>
          </w:p>
        </w:tc>
      </w:tr>
      <w:tr w:rsidR="000E342F" w:rsidTr="1BDAE845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6A417684" w14:textId="44F189A7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Homework:</w:t>
            </w:r>
          </w:p>
        </w:tc>
        <w:tc>
          <w:tcPr>
            <w:tcW w:w="7485" w:type="dxa"/>
            <w:tcMar/>
          </w:tcPr>
          <w:p w:rsidR="006B7EAA" w:rsidP="399F7E23" w:rsidRDefault="001B7A50" w14:paraId="667F3250" w14:textId="17DFE1E3">
            <w:pPr>
              <w:rPr>
                <w:rFonts w:ascii="Corbel" w:hAnsi="Corbel" w:eastAsia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eastAsia="Corbel" w:cs="Corbel"/>
                <w:sz w:val="20"/>
                <w:szCs w:val="20"/>
              </w:rPr>
              <w:t>Sparx</w:t>
            </w:r>
            <w:proofErr w:type="spellEnd"/>
            <w:r>
              <w:rPr>
                <w:rFonts w:ascii="Corbel" w:hAnsi="Corbel" w:eastAsia="Corbel" w:cs="Corbel"/>
                <w:sz w:val="20"/>
                <w:szCs w:val="20"/>
              </w:rPr>
              <w:t xml:space="preserve"> Science/</w:t>
            </w:r>
            <w:proofErr w:type="spellStart"/>
            <w:r>
              <w:rPr>
                <w:rFonts w:ascii="Corbel" w:hAnsi="Corbel" w:eastAsia="Corbel" w:cs="Corbel"/>
                <w:sz w:val="20"/>
                <w:szCs w:val="20"/>
              </w:rPr>
              <w:t>Educake</w:t>
            </w:r>
            <w:proofErr w:type="spellEnd"/>
          </w:p>
          <w:p w:rsidR="00453689" w:rsidP="027DABB5" w:rsidRDefault="001B7A50" w14:paraId="62E5CF4D" w14:textId="5CF180C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proofErr w:type="spellStart"/>
            <w:r>
              <w:rPr>
                <w:rFonts w:ascii="Corbel" w:hAnsi="Corbel" w:eastAsia="Corbel" w:cs="Corbel"/>
                <w:bCs/>
                <w:sz w:val="20"/>
                <w:szCs w:val="20"/>
              </w:rPr>
              <w:t>Exampro</w:t>
            </w:r>
            <w:proofErr w:type="spellEnd"/>
            <w:r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 Questions</w:t>
            </w:r>
          </w:p>
          <w:p w:rsidRPr="008E6C0C" w:rsidR="00453689" w:rsidP="027DABB5" w:rsidRDefault="00453689" w14:paraId="6C6C9452" w14:textId="04377B5E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Pre-reading </w:t>
            </w:r>
          </w:p>
        </w:tc>
      </w:tr>
      <w:tr w:rsidR="000E342F" w:rsidTr="1BDAE845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27ED0262" w14:textId="64D59D2B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Holland Park Resources:</w:t>
            </w:r>
          </w:p>
        </w:tc>
        <w:tc>
          <w:tcPr>
            <w:tcW w:w="7485" w:type="dxa"/>
            <w:tcMar/>
          </w:tcPr>
          <w:p w:rsidR="006B7EAA" w:rsidP="399F7E23" w:rsidRDefault="00892D6A" w14:paraId="530A4383" w14:textId="35487B42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sz w:val="20"/>
                <w:szCs w:val="20"/>
              </w:rPr>
              <w:t xml:space="preserve">AQA GCSE </w:t>
            </w:r>
            <w:r w:rsidRPr="399F7E23" w:rsidR="0046309F">
              <w:rPr>
                <w:rFonts w:ascii="Corbel" w:hAnsi="Corbel" w:eastAsia="Corbel" w:cs="Corbel"/>
                <w:sz w:val="20"/>
                <w:szCs w:val="20"/>
              </w:rPr>
              <w:t>Trilogy textbooks</w:t>
            </w:r>
            <w:r w:rsidRPr="399F7E23" w:rsidR="6B2BB063">
              <w:rPr>
                <w:rFonts w:ascii="Corbel" w:hAnsi="Corbel" w:eastAsia="Corbel" w:cs="Corbel"/>
                <w:sz w:val="20"/>
                <w:szCs w:val="20"/>
              </w:rPr>
              <w:t xml:space="preserve"> (online/in class hard copies)</w:t>
            </w:r>
          </w:p>
          <w:p w:rsidR="00892D6A" w:rsidP="00BC4F3D" w:rsidRDefault="00892D6A" w14:paraId="2BEBFA53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Knowledge Organisers</w:t>
            </w:r>
          </w:p>
          <w:p w:rsidRPr="00127C3A" w:rsidR="00453689" w:rsidP="00BC4F3D" w:rsidRDefault="00453689" w14:paraId="4A813A86" w14:textId="2BC183F6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United Learning lesson resources</w:t>
            </w:r>
          </w:p>
        </w:tc>
      </w:tr>
      <w:tr w:rsidR="000E342F" w:rsidTr="1BDAE845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11F24C4F" w14:textId="40D6E962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Additional platforms:</w:t>
            </w:r>
          </w:p>
        </w:tc>
        <w:tc>
          <w:tcPr>
            <w:tcW w:w="7485" w:type="dxa"/>
            <w:tcMar/>
          </w:tcPr>
          <w:p w:rsidR="00892D6A" w:rsidP="027DABB5" w:rsidRDefault="00892D6A" w14:paraId="626E1972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Kerboodle</w:t>
            </w:r>
          </w:p>
          <w:p w:rsidR="00033230" w:rsidP="027DABB5" w:rsidRDefault="00033230" w14:paraId="748CF960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Myphysicsandmathstutor.com</w:t>
            </w:r>
          </w:p>
          <w:p w:rsidR="00033230" w:rsidP="027DABB5" w:rsidRDefault="00033230" w14:paraId="71C22F02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Seneca</w:t>
            </w:r>
          </w:p>
          <w:p w:rsidRPr="00127C3A" w:rsidR="00033230" w:rsidP="027DABB5" w:rsidRDefault="00033230" w14:paraId="176626C7" w14:textId="0997AB7F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Google classroom</w:t>
            </w:r>
          </w:p>
        </w:tc>
      </w:tr>
      <w:tr w:rsidR="79AFB58B" w:rsidTr="1BDAE845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000E342F" w14:paraId="730CAACF" w14:textId="0874C924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Revision resources:</w:t>
            </w:r>
          </w:p>
        </w:tc>
        <w:tc>
          <w:tcPr>
            <w:tcW w:w="7485" w:type="dxa"/>
            <w:tcMar/>
          </w:tcPr>
          <w:p w:rsidR="0046309F" w:rsidP="0046309F" w:rsidRDefault="0046309F" w14:paraId="6975A519" w14:textId="1A9AD43F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AQA GCSE Trilogy textbooks</w:t>
            </w:r>
          </w:p>
          <w:p w:rsidR="00033230" w:rsidP="0046309F" w:rsidRDefault="00033230" w14:paraId="40CD35B3" w14:textId="2353C24A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Key word lists</w:t>
            </w:r>
          </w:p>
          <w:p w:rsidR="00033230" w:rsidP="0046309F" w:rsidRDefault="00033230" w14:paraId="5F516673" w14:textId="3E87C9C2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Knowledge Organisers</w:t>
            </w:r>
          </w:p>
          <w:p w:rsidRPr="00033230" w:rsidR="00892D6A" w:rsidP="00033230" w:rsidRDefault="00033230" w14:paraId="050C2A2D" w14:textId="2D0D2318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Topic checklist</w:t>
            </w:r>
          </w:p>
        </w:tc>
      </w:tr>
      <w:tr w:rsidR="000E342F" w:rsidTr="1BDAE845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73DD70C7" w:rsidRDefault="000E342F" w14:paraId="795D2C29" w14:textId="09087B66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00135E" w:rsidP="73DD70C7" w:rsidRDefault="0046309F" w14:paraId="067421DA" w14:textId="714BBD1F">
            <w:pPr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399F7E23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 xml:space="preserve">CGP </w:t>
            </w:r>
            <w:r w:rsidRPr="399F7E23" w:rsidR="0000135E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 xml:space="preserve">AQA </w:t>
            </w:r>
            <w:r w:rsidRPr="399F7E23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>GCSE Combined Science guide</w:t>
            </w:r>
            <w:r w:rsidRPr="399F7E23" w:rsidR="0000135E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 xml:space="preserve">; revision and practise guide; </w:t>
            </w:r>
            <w:r w:rsidRPr="399F7E23" w:rsidR="1E315C51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>and</w:t>
            </w:r>
            <w:r w:rsidRPr="399F7E23" w:rsidR="0000135E"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  <w:t xml:space="preserve"> flashcards</w:t>
            </w:r>
          </w:p>
        </w:tc>
      </w:tr>
      <w:tr w:rsidR="79AFB58B" w:rsidTr="1BDAE845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79AFB58B" w14:paraId="17FF6EC5" w14:textId="7EEB8073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Teacher contact(s):</w:t>
            </w:r>
          </w:p>
        </w:tc>
        <w:tc>
          <w:tcPr>
            <w:tcW w:w="7485" w:type="dxa"/>
            <w:tcMar/>
          </w:tcPr>
          <w:p w:rsidR="6666826B" w:rsidP="399F7E23" w:rsidRDefault="35C21DB7" w14:paraId="0F5F35B8" w14:textId="6CFA370C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1BDAE845" w:rsidR="00892D6A">
              <w:rPr>
                <w:rFonts w:ascii="Corbel" w:hAnsi="Corbel" w:eastAsia="Corbel" w:cs="Corbel"/>
                <w:sz w:val="20"/>
                <w:szCs w:val="20"/>
              </w:rPr>
              <w:t>Mr Baptiste</w:t>
            </w:r>
            <w:r w:rsidRPr="1BDAE845" w:rsidR="0000135E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r w:rsidRPr="1BDAE845" w:rsidR="00892D6A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r w:rsidRPr="1BDAE845" w:rsidR="00892D6A">
              <w:rPr>
                <w:rFonts w:ascii="Corbel" w:hAnsi="Corbel" w:eastAsia="Corbel" w:cs="Corbel"/>
                <w:sz w:val="20"/>
                <w:szCs w:val="20"/>
              </w:rPr>
              <w:t xml:space="preserve">– </w:t>
            </w:r>
            <w:hyperlink r:id="R0f2c545e6c2f4a28">
              <w:r w:rsidRPr="1BDAE845" w:rsidR="00892D6A">
                <w:rPr>
                  <w:rStyle w:val="Hyperlink"/>
                  <w:rFonts w:ascii="Corbel" w:hAnsi="Corbel" w:eastAsia="Corbel" w:cs="Corbel"/>
                  <w:sz w:val="20"/>
                  <w:szCs w:val="20"/>
                </w:rPr>
                <w:t>Christopher.Baptiste@hollandparkschool.co.uk</w:t>
              </w:r>
            </w:hyperlink>
            <w:r w:rsidRPr="1BDAE845" w:rsidR="00892D6A">
              <w:rPr>
                <w:rFonts w:ascii="Corbel" w:hAnsi="Corbel" w:eastAsia="Corbel" w:cs="Corbel"/>
                <w:sz w:val="20"/>
                <w:szCs w:val="20"/>
              </w:rPr>
              <w:t xml:space="preserve">  </w:t>
            </w:r>
          </w:p>
          <w:p w:rsidR="56FB78C2" w:rsidP="1BDAE845" w:rsidRDefault="56FB78C2" w14:paraId="6070AEBB" w14:textId="7F92DB27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1BDAE845" w:rsidR="56FB78C2">
              <w:rPr>
                <w:rFonts w:ascii="Corbel" w:hAnsi="Corbel" w:eastAsia="Corbel" w:cs="Corbel"/>
                <w:sz w:val="20"/>
                <w:szCs w:val="20"/>
              </w:rPr>
              <w:t>(Head of Science and Physics)</w:t>
            </w:r>
          </w:p>
          <w:p w:rsidRPr="00127C3A" w:rsidR="00BC4F3D" w:rsidP="1BDAE845" w:rsidRDefault="00453689" w14:paraId="5020FDA5" w14:textId="6BD3278D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proofErr w:type="gramStart"/>
            <w:proofErr w:type="gramEnd"/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98B" w:rsidP="00E13A8F" w:rsidRDefault="00BD798B" w14:paraId="53302499" w14:textId="77777777">
      <w:pPr>
        <w:spacing w:after="0" w:line="240" w:lineRule="auto"/>
      </w:pPr>
      <w:r>
        <w:separator/>
      </w:r>
    </w:p>
  </w:endnote>
  <w:endnote w:type="continuationSeparator" w:id="0">
    <w:p w:rsidR="00BD798B" w:rsidP="00E13A8F" w:rsidRDefault="00BD798B" w14:paraId="021441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98B" w:rsidP="00E13A8F" w:rsidRDefault="00BD798B" w14:paraId="1E9A1FB9" w14:textId="77777777">
      <w:pPr>
        <w:spacing w:after="0" w:line="240" w:lineRule="auto"/>
      </w:pPr>
      <w:r>
        <w:separator/>
      </w:r>
    </w:p>
  </w:footnote>
  <w:footnote w:type="continuationSeparator" w:id="0">
    <w:p w:rsidR="00BD798B" w:rsidP="00E13A8F" w:rsidRDefault="00BD798B" w14:paraId="6D7273D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4986791">
    <w:abstractNumId w:val="10"/>
  </w:num>
  <w:num w:numId="2" w16cid:durableId="498232472">
    <w:abstractNumId w:val="22"/>
  </w:num>
  <w:num w:numId="3" w16cid:durableId="1121070839">
    <w:abstractNumId w:val="2"/>
  </w:num>
  <w:num w:numId="4" w16cid:durableId="1946764350">
    <w:abstractNumId w:val="7"/>
  </w:num>
  <w:num w:numId="5" w16cid:durableId="858390570">
    <w:abstractNumId w:val="1"/>
  </w:num>
  <w:num w:numId="6" w16cid:durableId="91438739">
    <w:abstractNumId w:val="17"/>
  </w:num>
  <w:num w:numId="7" w16cid:durableId="1644315807">
    <w:abstractNumId w:val="8"/>
  </w:num>
  <w:num w:numId="8" w16cid:durableId="1441683516">
    <w:abstractNumId w:val="31"/>
  </w:num>
  <w:num w:numId="9" w16cid:durableId="87388766">
    <w:abstractNumId w:val="13"/>
  </w:num>
  <w:num w:numId="10" w16cid:durableId="612638837">
    <w:abstractNumId w:val="19"/>
  </w:num>
  <w:num w:numId="11" w16cid:durableId="1145010240">
    <w:abstractNumId w:val="23"/>
  </w:num>
  <w:num w:numId="12" w16cid:durableId="1043213342">
    <w:abstractNumId w:val="0"/>
  </w:num>
  <w:num w:numId="13" w16cid:durableId="1665477544">
    <w:abstractNumId w:val="16"/>
  </w:num>
  <w:num w:numId="14" w16cid:durableId="861750721">
    <w:abstractNumId w:val="14"/>
  </w:num>
  <w:num w:numId="15" w16cid:durableId="2104641219">
    <w:abstractNumId w:val="6"/>
  </w:num>
  <w:num w:numId="16" w16cid:durableId="584611506">
    <w:abstractNumId w:val="26"/>
  </w:num>
  <w:num w:numId="17" w16cid:durableId="1234124762">
    <w:abstractNumId w:val="12"/>
  </w:num>
  <w:num w:numId="18" w16cid:durableId="979532149">
    <w:abstractNumId w:val="25"/>
  </w:num>
  <w:num w:numId="19" w16cid:durableId="1839268026">
    <w:abstractNumId w:val="29"/>
  </w:num>
  <w:num w:numId="20" w16cid:durableId="303119951">
    <w:abstractNumId w:val="15"/>
  </w:num>
  <w:num w:numId="21" w16cid:durableId="527449258">
    <w:abstractNumId w:val="11"/>
  </w:num>
  <w:num w:numId="22" w16cid:durableId="818696543">
    <w:abstractNumId w:val="30"/>
  </w:num>
  <w:num w:numId="23" w16cid:durableId="136916261">
    <w:abstractNumId w:val="28"/>
  </w:num>
  <w:num w:numId="24" w16cid:durableId="544800998">
    <w:abstractNumId w:val="21"/>
  </w:num>
  <w:num w:numId="25" w16cid:durableId="1432240610">
    <w:abstractNumId w:val="18"/>
  </w:num>
  <w:num w:numId="26" w16cid:durableId="501316139">
    <w:abstractNumId w:val="5"/>
  </w:num>
  <w:num w:numId="27" w16cid:durableId="1589997365">
    <w:abstractNumId w:val="20"/>
  </w:num>
  <w:num w:numId="28" w16cid:durableId="2055693234">
    <w:abstractNumId w:val="27"/>
  </w:num>
  <w:num w:numId="29" w16cid:durableId="1785733749">
    <w:abstractNumId w:val="4"/>
  </w:num>
  <w:num w:numId="30" w16cid:durableId="1077164646">
    <w:abstractNumId w:val="3"/>
  </w:num>
  <w:num w:numId="31" w16cid:durableId="133446015">
    <w:abstractNumId w:val="24"/>
  </w:num>
  <w:num w:numId="32" w16cid:durableId="1754470335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1239E"/>
    <w:rsid w:val="0000135E"/>
    <w:rsid w:val="00033230"/>
    <w:rsid w:val="00033662"/>
    <w:rsid w:val="00054A3D"/>
    <w:rsid w:val="000E342F"/>
    <w:rsid w:val="00127C3A"/>
    <w:rsid w:val="0013480C"/>
    <w:rsid w:val="0013515A"/>
    <w:rsid w:val="001B7A50"/>
    <w:rsid w:val="00213FD3"/>
    <w:rsid w:val="002E1997"/>
    <w:rsid w:val="00327387"/>
    <w:rsid w:val="00332C81"/>
    <w:rsid w:val="003707EF"/>
    <w:rsid w:val="00382211"/>
    <w:rsid w:val="003A4D56"/>
    <w:rsid w:val="003F3A3D"/>
    <w:rsid w:val="00453689"/>
    <w:rsid w:val="0046309F"/>
    <w:rsid w:val="005C5451"/>
    <w:rsid w:val="00603729"/>
    <w:rsid w:val="006B7EAA"/>
    <w:rsid w:val="00773FFC"/>
    <w:rsid w:val="00775D49"/>
    <w:rsid w:val="008219C6"/>
    <w:rsid w:val="00852910"/>
    <w:rsid w:val="00892D6A"/>
    <w:rsid w:val="008A43EC"/>
    <w:rsid w:val="008E6C0C"/>
    <w:rsid w:val="00982014"/>
    <w:rsid w:val="00986FB5"/>
    <w:rsid w:val="009A6D3A"/>
    <w:rsid w:val="00A13F12"/>
    <w:rsid w:val="00A83D3F"/>
    <w:rsid w:val="00B93432"/>
    <w:rsid w:val="00BC4F3D"/>
    <w:rsid w:val="00BD798B"/>
    <w:rsid w:val="00BE0C7B"/>
    <w:rsid w:val="00C71821"/>
    <w:rsid w:val="00CAE80B"/>
    <w:rsid w:val="00CFECD1"/>
    <w:rsid w:val="00D51AFA"/>
    <w:rsid w:val="00D9535E"/>
    <w:rsid w:val="00E0E933"/>
    <w:rsid w:val="00E13A8F"/>
    <w:rsid w:val="00E80AD7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C3524B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BB6C8"/>
    <w:rsid w:val="05B79919"/>
    <w:rsid w:val="05C1349C"/>
    <w:rsid w:val="05C1BAED"/>
    <w:rsid w:val="05C68145"/>
    <w:rsid w:val="05DD3B06"/>
    <w:rsid w:val="05E28051"/>
    <w:rsid w:val="05EB7226"/>
    <w:rsid w:val="05EFDCC7"/>
    <w:rsid w:val="0615F475"/>
    <w:rsid w:val="06209C8F"/>
    <w:rsid w:val="0633A4C6"/>
    <w:rsid w:val="063D2A57"/>
    <w:rsid w:val="06534D76"/>
    <w:rsid w:val="06582BE0"/>
    <w:rsid w:val="06C2956A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EA6A2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E6C419"/>
    <w:rsid w:val="0EF7D289"/>
    <w:rsid w:val="0F0E2258"/>
    <w:rsid w:val="0F200BC7"/>
    <w:rsid w:val="0F3C4A4C"/>
    <w:rsid w:val="0F613E7E"/>
    <w:rsid w:val="0F68E07F"/>
    <w:rsid w:val="0F75009F"/>
    <w:rsid w:val="0F899655"/>
    <w:rsid w:val="0F96BF0D"/>
    <w:rsid w:val="0F9FFE84"/>
    <w:rsid w:val="0FC2F1AF"/>
    <w:rsid w:val="0FEC1C35"/>
    <w:rsid w:val="102AEFE0"/>
    <w:rsid w:val="103D89ED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149050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60AAE94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50536B"/>
    <w:rsid w:val="176EB6EA"/>
    <w:rsid w:val="177EF2AD"/>
    <w:rsid w:val="17A7A112"/>
    <w:rsid w:val="17B8A5A6"/>
    <w:rsid w:val="17CAC5ED"/>
    <w:rsid w:val="17CDDA8F"/>
    <w:rsid w:val="17D96B78"/>
    <w:rsid w:val="17F70AF7"/>
    <w:rsid w:val="1832F970"/>
    <w:rsid w:val="1834A939"/>
    <w:rsid w:val="183AE3DA"/>
    <w:rsid w:val="183B026A"/>
    <w:rsid w:val="185E10DB"/>
    <w:rsid w:val="1873D818"/>
    <w:rsid w:val="187B576F"/>
    <w:rsid w:val="1891D97A"/>
    <w:rsid w:val="18A571DB"/>
    <w:rsid w:val="18A633D2"/>
    <w:rsid w:val="18A6CEBC"/>
    <w:rsid w:val="18C9B8D8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DAE845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5C51"/>
    <w:rsid w:val="1E31F123"/>
    <w:rsid w:val="1E33982B"/>
    <w:rsid w:val="1E377225"/>
    <w:rsid w:val="1E824E06"/>
    <w:rsid w:val="1EB02A9B"/>
    <w:rsid w:val="1EC9CDCA"/>
    <w:rsid w:val="1EE3199C"/>
    <w:rsid w:val="1EE47FD1"/>
    <w:rsid w:val="1EE80A5A"/>
    <w:rsid w:val="1F0D4334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74BC5E"/>
    <w:rsid w:val="207731BE"/>
    <w:rsid w:val="207C569A"/>
    <w:rsid w:val="20878D5D"/>
    <w:rsid w:val="209293B3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60485C5"/>
    <w:rsid w:val="2609EB5E"/>
    <w:rsid w:val="26226275"/>
    <w:rsid w:val="262C65A0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5EFDA"/>
    <w:rsid w:val="2CF62C3C"/>
    <w:rsid w:val="2D11A65D"/>
    <w:rsid w:val="2D11C1B1"/>
    <w:rsid w:val="2D3C108C"/>
    <w:rsid w:val="2D4D3AD3"/>
    <w:rsid w:val="2D6CEFD5"/>
    <w:rsid w:val="2D7C5FDB"/>
    <w:rsid w:val="2D80C4A3"/>
    <w:rsid w:val="2D850D11"/>
    <w:rsid w:val="2D8D4B31"/>
    <w:rsid w:val="2DB9BF6E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A4172C"/>
    <w:rsid w:val="2EA4D53B"/>
    <w:rsid w:val="2EAA58D2"/>
    <w:rsid w:val="2ECA43F9"/>
    <w:rsid w:val="2EE6D6DF"/>
    <w:rsid w:val="2EF5CFE8"/>
    <w:rsid w:val="2EF71C9B"/>
    <w:rsid w:val="2F018B06"/>
    <w:rsid w:val="2F0A2495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87E50"/>
    <w:rsid w:val="30992B92"/>
    <w:rsid w:val="30A5F4F6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90755"/>
    <w:rsid w:val="31456256"/>
    <w:rsid w:val="315D4BA5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498293"/>
    <w:rsid w:val="324C7564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E845C5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593D07"/>
    <w:rsid w:val="357593D3"/>
    <w:rsid w:val="3576B26A"/>
    <w:rsid w:val="358A97D7"/>
    <w:rsid w:val="35B7D8FC"/>
    <w:rsid w:val="35C107DF"/>
    <w:rsid w:val="35C21DB7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9B6B83"/>
    <w:rsid w:val="36A30E76"/>
    <w:rsid w:val="36C5214F"/>
    <w:rsid w:val="36CA26A1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8BC1"/>
    <w:rsid w:val="3800A5AE"/>
    <w:rsid w:val="38241100"/>
    <w:rsid w:val="384719A4"/>
    <w:rsid w:val="3870BA22"/>
    <w:rsid w:val="38785354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9F7E23"/>
    <w:rsid w:val="39BBC3EF"/>
    <w:rsid w:val="39C15ECD"/>
    <w:rsid w:val="39C6FCE7"/>
    <w:rsid w:val="39CAFA89"/>
    <w:rsid w:val="39D2022C"/>
    <w:rsid w:val="39D3574E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9633A"/>
    <w:rsid w:val="3B13F740"/>
    <w:rsid w:val="3B2302EB"/>
    <w:rsid w:val="3B3058EA"/>
    <w:rsid w:val="3B384670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967AAD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93EB6F"/>
    <w:rsid w:val="4097A645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A61D0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AD3C7"/>
    <w:rsid w:val="444F00CF"/>
    <w:rsid w:val="4462E900"/>
    <w:rsid w:val="4466A651"/>
    <w:rsid w:val="448E737C"/>
    <w:rsid w:val="44973E42"/>
    <w:rsid w:val="44A25017"/>
    <w:rsid w:val="44A9951D"/>
    <w:rsid w:val="44B22C97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CFB9D7"/>
    <w:rsid w:val="45F5A5A7"/>
    <w:rsid w:val="46000AA5"/>
    <w:rsid w:val="46041710"/>
    <w:rsid w:val="46103271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5593AD"/>
    <w:rsid w:val="4764FA1A"/>
    <w:rsid w:val="4768180E"/>
    <w:rsid w:val="4772A0E2"/>
    <w:rsid w:val="4779485E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619B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B939A"/>
    <w:rsid w:val="4CD9D29E"/>
    <w:rsid w:val="4CEF86AB"/>
    <w:rsid w:val="4CF88600"/>
    <w:rsid w:val="4D1887D0"/>
    <w:rsid w:val="4D3005E0"/>
    <w:rsid w:val="4D3CB006"/>
    <w:rsid w:val="4D45E272"/>
    <w:rsid w:val="4DF9A393"/>
    <w:rsid w:val="4E1C7350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B45A6E"/>
    <w:rsid w:val="52E8281C"/>
    <w:rsid w:val="530BA0CC"/>
    <w:rsid w:val="534D57DB"/>
    <w:rsid w:val="534F30A8"/>
    <w:rsid w:val="536615D4"/>
    <w:rsid w:val="5368FA84"/>
    <w:rsid w:val="5372E3FB"/>
    <w:rsid w:val="537AEA5E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E15A2D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6FB78C2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A6F91B"/>
    <w:rsid w:val="59BFD68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5BA6EC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2F180F"/>
    <w:rsid w:val="60551185"/>
    <w:rsid w:val="60551C1D"/>
    <w:rsid w:val="6059E692"/>
    <w:rsid w:val="60615AEC"/>
    <w:rsid w:val="60826C27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76BE2F"/>
    <w:rsid w:val="6178FB0F"/>
    <w:rsid w:val="6186DCFA"/>
    <w:rsid w:val="61AC134D"/>
    <w:rsid w:val="61B1EE38"/>
    <w:rsid w:val="61B95CE7"/>
    <w:rsid w:val="61B9ACD1"/>
    <w:rsid w:val="61C864D1"/>
    <w:rsid w:val="61CAE870"/>
    <w:rsid w:val="61E652B4"/>
    <w:rsid w:val="621B826D"/>
    <w:rsid w:val="6237E953"/>
    <w:rsid w:val="62745369"/>
    <w:rsid w:val="6276DD41"/>
    <w:rsid w:val="6277D83D"/>
    <w:rsid w:val="62C38EF6"/>
    <w:rsid w:val="62CB81F4"/>
    <w:rsid w:val="62F98501"/>
    <w:rsid w:val="632A4DDF"/>
    <w:rsid w:val="63502E9F"/>
    <w:rsid w:val="6351CC5E"/>
    <w:rsid w:val="6384771C"/>
    <w:rsid w:val="6392465F"/>
    <w:rsid w:val="63986B21"/>
    <w:rsid w:val="63A5A517"/>
    <w:rsid w:val="63B0B53B"/>
    <w:rsid w:val="63BA0CE9"/>
    <w:rsid w:val="63F41856"/>
    <w:rsid w:val="64105376"/>
    <w:rsid w:val="6461AC64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1290B9"/>
    <w:rsid w:val="6829E49C"/>
    <w:rsid w:val="6837A655"/>
    <w:rsid w:val="6838C595"/>
    <w:rsid w:val="6851FBD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2BB063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DF7529"/>
    <w:rsid w:val="6F14DA19"/>
    <w:rsid w:val="6F15B110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37AF08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44E75C"/>
    <w:rsid w:val="72549C3C"/>
    <w:rsid w:val="7264B3BC"/>
    <w:rsid w:val="72AB3924"/>
    <w:rsid w:val="72AFED6E"/>
    <w:rsid w:val="72B5DD12"/>
    <w:rsid w:val="72C2D770"/>
    <w:rsid w:val="72D6BE63"/>
    <w:rsid w:val="72D7B6E1"/>
    <w:rsid w:val="72D9B2C0"/>
    <w:rsid w:val="7301345A"/>
    <w:rsid w:val="730A9562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758321"/>
    <w:rsid w:val="747E92C0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F80D06"/>
    <w:rsid w:val="790475A0"/>
    <w:rsid w:val="791A7AA8"/>
    <w:rsid w:val="794525DD"/>
    <w:rsid w:val="7957DBB5"/>
    <w:rsid w:val="795EBF2B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941349"/>
    <w:rsid w:val="7AA1D6F6"/>
    <w:rsid w:val="7AA634F1"/>
    <w:rsid w:val="7AC51BEA"/>
    <w:rsid w:val="7ACDB436"/>
    <w:rsid w:val="7AE0F63E"/>
    <w:rsid w:val="7AF18738"/>
    <w:rsid w:val="7AF36A15"/>
    <w:rsid w:val="7B1751CD"/>
    <w:rsid w:val="7B5DE047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3CEE9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59EB0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A3B21D"/>
    <w:rsid w:val="7FB3EE49"/>
    <w:rsid w:val="7FC5CD3C"/>
    <w:rsid w:val="7FDE9248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  <w:style w:type="character" w:styleId="UnresolvedMention">
    <w:name w:val="Unresolved Mention"/>
    <w:basedOn w:val="DefaultParagraphFont"/>
    <w:uiPriority w:val="99"/>
    <w:semiHidden/>
    <w:unhideWhenUsed/>
    <w:rsid w:val="001B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science/gcse/combined-science-trilogy-8464/specification-at-a-glance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Christopher.Baptiste@hollandparkschool.co.uk" TargetMode="External" Id="R0f2c545e6c2f4a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8AB28-A027-4ECB-BCE4-EA2876E4E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30EAD-1FA8-4C37-9659-8659A5E791FB}"/>
</file>

<file path=customXml/itemProps3.xml><?xml version="1.0" encoding="utf-8"?>
<ds:datastoreItem xmlns:ds="http://schemas.openxmlformats.org/officeDocument/2006/customXml" ds:itemID="{73DDA25F-B873-48F2-BBDC-026B7EDC265A}"/>
</file>

<file path=customXml/itemProps4.xml><?xml version="1.0" encoding="utf-8"?>
<ds:datastoreItem xmlns:ds="http://schemas.openxmlformats.org/officeDocument/2006/customXml" ds:itemID="{C778DFE0-7AFE-4F54-A7D1-5D41398481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Arnold</dc:creator>
  <cp:keywords/>
  <dc:description/>
  <cp:lastModifiedBy>Christopher Baptiste</cp:lastModifiedBy>
  <cp:revision>11</cp:revision>
  <cp:lastPrinted>2023-04-14T10:57:00Z</cp:lastPrinted>
  <dcterms:created xsi:type="dcterms:W3CDTF">2023-12-17T18:43:00Z</dcterms:created>
  <dcterms:modified xsi:type="dcterms:W3CDTF">2026-07-09T17:21:08Z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